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BC" w:rsidRPr="0054255C" w:rsidRDefault="008B70BC" w:rsidP="008B70BC">
      <w:pPr>
        <w:rPr>
          <w:rFonts w:ascii="Arial" w:hAnsi="Arial" w:cs="Arial"/>
        </w:rPr>
      </w:pPr>
      <w:r w:rsidRPr="0054255C">
        <w:rPr>
          <w:rFonts w:ascii="Arial" w:hAnsi="Arial" w:cs="Arial"/>
          <w:b/>
          <w:bCs/>
        </w:rPr>
        <w:t xml:space="preserve">Supplemental Table </w:t>
      </w:r>
      <w:r w:rsidR="0063537A" w:rsidRPr="0054255C">
        <w:rPr>
          <w:rFonts w:ascii="Arial" w:hAnsi="Arial" w:cs="Arial"/>
          <w:b/>
          <w:bCs/>
        </w:rPr>
        <w:t>3</w:t>
      </w:r>
      <w:r w:rsidRPr="0054255C">
        <w:rPr>
          <w:rFonts w:ascii="Arial" w:hAnsi="Arial" w:cs="Arial"/>
        </w:rPr>
        <w:t>: GO enrichment in clustered H3K4me3 profiles</w:t>
      </w:r>
    </w:p>
    <w:p w:rsidR="008B70BC" w:rsidRPr="0054255C" w:rsidRDefault="008B70BC" w:rsidP="008B70BC">
      <w:pPr>
        <w:rPr>
          <w:rFonts w:ascii="Arial" w:hAnsi="Arial" w:cs="Arial"/>
        </w:rPr>
      </w:pPr>
    </w:p>
    <w:p w:rsidR="008B70BC" w:rsidRPr="0054255C" w:rsidRDefault="008B70BC" w:rsidP="008B70BC">
      <w:pPr>
        <w:rPr>
          <w:rFonts w:ascii="Arial" w:hAnsi="Arial" w:cs="Arial"/>
        </w:rPr>
      </w:pPr>
    </w:p>
    <w:p w:rsidR="008B70BC" w:rsidRPr="0054255C" w:rsidRDefault="008B70BC" w:rsidP="008B70BC">
      <w:pPr>
        <w:rPr>
          <w:rFonts w:ascii="Arial" w:hAnsi="Arial" w:cs="Arial"/>
        </w:rPr>
      </w:pPr>
    </w:p>
    <w:p w:rsidR="008B70BC" w:rsidRPr="0054255C" w:rsidRDefault="008B70BC" w:rsidP="008B70BC">
      <w:pPr>
        <w:rPr>
          <w:rFonts w:ascii="Arial" w:hAnsi="Arial" w:cs="Arial"/>
          <w:b/>
          <w:bCs/>
        </w:rPr>
      </w:pPr>
      <w:r w:rsidRPr="0054255C">
        <w:rPr>
          <w:rFonts w:ascii="Arial" w:hAnsi="Arial" w:cs="Arial"/>
          <w:b/>
          <w:bCs/>
        </w:rPr>
        <w:t>Cluster1</w:t>
      </w:r>
    </w:p>
    <w:tbl>
      <w:tblPr>
        <w:tblW w:w="9384" w:type="dxa"/>
        <w:tblLook w:val="00A0" w:firstRow="1" w:lastRow="0" w:firstColumn="1" w:lastColumn="0" w:noHBand="0" w:noVBand="0"/>
      </w:tblPr>
      <w:tblGrid>
        <w:gridCol w:w="5052"/>
        <w:gridCol w:w="1440"/>
        <w:gridCol w:w="1440"/>
        <w:gridCol w:w="1452"/>
      </w:tblGrid>
      <w:tr w:rsidR="0054255C" w:rsidRPr="0054255C" w:rsidTr="007C78C0">
        <w:trPr>
          <w:trHeight w:val="285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Term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Count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Pop Hits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FDR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GO:0005515~protein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8154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6.67E-27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GO:0045202~synapse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1.79E-23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GO:0007399~nervous system development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3.5E-23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GO:0044456~synapse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1.1E-19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GO:0043005~neuron projection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1.58E-19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GO:0022008~neurogenesis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2.61E-16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GO:0048699~generation of neurons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559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3.79E-16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GO:0030182~neuron differentiation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4.34E-16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GO:0048666~neuron development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7.99E-15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GO:0007409~axonogenesis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1.81E-14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GO:0048667~cell morphogenesis involved in neuron differentiation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2.82E-14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GO:0031175~neuron projection development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4.83E-14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GO:0030030~cell projection organization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5.23E-14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GO:0048812~neuron projection morphogenesis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2.82E-13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GO:0000904~cell morphogenesis involved in differentiation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1.37E-12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GO:0042995~cell projection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1.18E-12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GO:0048858~cell projection morphogenesis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6.24E-12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GO:0048731~system development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7.08E-12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GO:0048856~anatomical structure development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7.87E-12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GO:0007275~multicellular organismal development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2865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1.04E-11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GO:0032990~cell part morphogenesis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1.05E-11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GO:0032502~developmental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3148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2.41E-11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GO:0005488~binding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12531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3.33E-11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GO:0007268~synaptic transmission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1.46E-10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GO:0030424~axon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1.82E-10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GO:0048468~cell development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5.17E-10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GO:0000902~cell morphogenesis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9.63E-10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GO:0030425~dendrite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1.68E-09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GO:0045211~postsynaptic membrane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2.14E-09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GO:0044459~plasma membrane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2.51E-09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GO:0014069~postsynaptic density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3.21E-09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GO:0032989~cellular component morphogenesis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4.57E-09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GO:0019717~synaptosome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5.47E-09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GO:0019226~transmission of nerve impulse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GO:0030054~cell junction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1.67E-08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GO:0005886~plasma membrane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3777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2.47E-08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GO:0051128~regulation of cellular component organization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458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4.51E-08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GO:0007267~cell-cell signaling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5.66E-08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GO:0050804~regulation of synaptic transmission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6.23E-08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GO:0044464~cell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14826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6.18E-08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GO:0005623~cell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14827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6.46E-08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GO:0016020~membrane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7266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7.06E-08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GO:0022604~regulation of cell morphogenesis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9.91E-08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GO:0030154~cell differentiation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1637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GO:0051969~regulation of transmission of nerve impulse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1.17E-07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GO:0007417~central nervous system development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1.91E-07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GO:0048869~cellular developmental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2.58E-07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GO:0043025~cell soma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2.18E-07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GO:0007411~axon guidance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2.79E-07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GO:0031644~regulation of neurological system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3.26E-07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GO:0009653~anatomical structure morphogenesis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3.75E-07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GO:0008092~cytoskeletal protein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504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4.88E-07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GO:0007611~learning or memory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6.28E-07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GO:0010975~regulation of neuron projection development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6.92E-07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GO:0007154~cell communication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7.28E-07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GO:0043687~post-translational protein modification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GO:0050789~regulation of biological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7106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1.08E-06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GO:0006928~cell motion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475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GO:0051239~regulation of multicellular organismal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937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1.29E-06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GO:0009987~cellular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10541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1.37E-06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GO:0065007~biological regulation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7484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2.35E-06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GO:0044057~regulation of system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2.66E-06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GO:0006464~protein modification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1453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3.09E-06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GO:0016301~kinase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834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4.56E-06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GO:0007420~brain development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6.08E-06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GO:0050794~regulation of cellular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6819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6.31E-06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GO:0006468~protein amino acid phosphorylation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667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6.33E-06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GO:0022836~gated channel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7.62E-06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GO:0005856~cytoskeleton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1381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6.98E-06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GO:0043412~biopolymer modification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9.11E-06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GO:0008066~glutamate receptor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GO:0044433~cytoplasmic vesicle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GO:0006811~ion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GO:0008021~synaptic vesicle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GO:0044425~membrane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6578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GO:0016773~phosphotransferase activity, alcohol group as acceptor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1.37E-05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GO:0005737~cytoplasm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7319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GO:0010769~regulation of cell morphogenesis involved in differentiation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GO:0030659~cytoplasmic vesicle membrane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GO:0004672~protein kinase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GO:0050770~regulation of </w:t>
            </w:r>
            <w:proofErr w:type="spellStart"/>
            <w:r w:rsidRPr="0054255C">
              <w:t>axonogenesis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2.06E-05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GO:0045664~regulation of neuron differentiation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GO:0012506~vesicle membrane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2.57E-05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GO:0015075~ion </w:t>
            </w:r>
            <w:proofErr w:type="spellStart"/>
            <w:r w:rsidRPr="0054255C">
              <w:t>transmembrane</w:t>
            </w:r>
            <w:proofErr w:type="spellEnd"/>
            <w:r w:rsidRPr="0054255C">
              <w:t xml:space="preserve"> transporter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3.23E-05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GO:0005216~ion channel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3.35E-05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GO:0031344~regulation of cell projection organization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4.72E-05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GO:0006796~phosphate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4.81E-05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GO:0006793~phosphorus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4.81E-05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GO:0016043~cellular component organization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4.91E-05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GO:0030426~growth cone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4.01E-05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GO:0005938~cell cortex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4.12E-05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GO:0031982~vesicle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670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4.28E-05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GO:0030001~metal ion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465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5.42E-05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GO:0050808~synapse organization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5.53E-05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GO:0048168~regulation of neuronal synaptic plasticity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6.21E-05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GO:0032553~ribonucleotide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5.64E-05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GO:0032555~purine </w:t>
            </w:r>
            <w:proofErr w:type="spellStart"/>
            <w:r w:rsidRPr="0054255C">
              <w:t>ribonucleotide</w:t>
            </w:r>
            <w:proofErr w:type="spellEnd"/>
            <w:r w:rsidRPr="0054255C">
              <w:t xml:space="preserve">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5.64E-05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GO:0030427~site of polarized growth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5.16E-05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GO:0044430~cytoskeletal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952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7.15E-05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GO:0032501~multicellular organismal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4280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9.45E-05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GO:0022838~substrate specific channel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8.37E-05</w:t>
            </w:r>
          </w:p>
        </w:tc>
      </w:tr>
      <w:tr w:rsidR="008B70B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GO:0012505~endomembrane system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7.79E-05</w:t>
            </w:r>
          </w:p>
        </w:tc>
      </w:tr>
    </w:tbl>
    <w:p w:rsidR="008B70BC" w:rsidRPr="0054255C" w:rsidRDefault="008B70BC" w:rsidP="008B70BC">
      <w:pPr>
        <w:rPr>
          <w:rFonts w:ascii="Arial" w:hAnsi="Arial" w:cs="Arial"/>
          <w:b/>
          <w:bCs/>
        </w:rPr>
      </w:pPr>
    </w:p>
    <w:p w:rsidR="008B70BC" w:rsidRPr="0054255C" w:rsidRDefault="008B70BC" w:rsidP="008B70BC">
      <w:pPr>
        <w:rPr>
          <w:rFonts w:ascii="Arial" w:hAnsi="Arial" w:cs="Arial"/>
          <w:b/>
          <w:bCs/>
        </w:rPr>
      </w:pPr>
      <w:r w:rsidRPr="0054255C">
        <w:rPr>
          <w:rFonts w:ascii="Arial" w:hAnsi="Arial" w:cs="Arial"/>
          <w:b/>
          <w:bCs/>
        </w:rPr>
        <w:t>Cluster2</w:t>
      </w:r>
    </w:p>
    <w:tbl>
      <w:tblPr>
        <w:tblW w:w="9480" w:type="dxa"/>
        <w:tblLook w:val="00A0" w:firstRow="1" w:lastRow="0" w:firstColumn="1" w:lastColumn="0" w:noHBand="0" w:noVBand="0"/>
      </w:tblPr>
      <w:tblGrid>
        <w:gridCol w:w="5052"/>
        <w:gridCol w:w="1530"/>
        <w:gridCol w:w="1440"/>
        <w:gridCol w:w="1458"/>
      </w:tblGrid>
      <w:tr w:rsidR="0054255C" w:rsidRPr="0054255C" w:rsidTr="007C78C0">
        <w:trPr>
          <w:trHeight w:val="285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Term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Count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Pop Hits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FDR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GO:0044424~intracellular part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10624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2.79E-12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GO:0006139~nucleobase, nucleoside, nucleotide and nucleic acid metabolic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3409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3.59E-12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GO:0005634~nucleus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5077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6.96E-12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GO:0005622~intracellular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10995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4.49E-11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GO:0034641~cellular nitrogen compound metabolic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7.4E-11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GO:0044260~cellular macromolecule metabolic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5214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9.26E-11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GO:0006807~nitrogen compound metabolic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3778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1.63E-10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GO:0043231~intracellular membrane-bounded organelle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7982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8.27E-10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GO:0043227~membrane-bounded organelle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7989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9.66E-10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GO:0044237~cellular metabolic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6636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6.43E-09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GO:0044238~primary metabolic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6923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7.42E-09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GO:0043170~macromolecule metabolic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8.59E-09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GO:0044464~cell part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14826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4.05E-08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GO:0005623~cell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14827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4.19E-08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GO:0043229~intracellular organelle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8977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8.11E-08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GO:0043226~organelle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8989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1.03E-07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GO:0010467~gene expression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2999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4.31E-07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GO:0034645~cellular macromolecule biosynthetic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6.51E-07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GO:0003676~nucleic acid binding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3264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5.92E-07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GO:0009987~cellular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10541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8.15E-07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GO:0008152~metabolic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7647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8.45E-07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GO:0009059~macromolecule biosynthetic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2832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GO:0060255~regulation of macromolecule metabolic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3259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1.73E-06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GO:0080090~regulation of primary metabolic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3291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5.82E-06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GO:0044249~cellular biosynthetic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3442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6.43E-06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GO:0031323~regulation of cellular metabolic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3464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6.62E-06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GO:0031981~nuclear lumen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1450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7.12E-06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GO:0010556~regulation of macromolecule biosynthetic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2.08E-05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GO:0009058~biosynthetic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3542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GO:0070013~intracellular organelle lumen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1779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GO:0019222~regulation of metabolic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3.05E-05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GO:0010468~regulation of gene expression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2856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3.75E-05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GO:0043233~organelle lumen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3.38E-05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GO:0031326~regulation of cellular biosynthetic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2947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6.92E-05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GO:0009889~regulation of biosynthetic process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2966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0.000106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GO:0031974~membrane-enclosed lumen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1856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8.71E-05</w:t>
            </w:r>
          </w:p>
        </w:tc>
      </w:tr>
      <w:tr w:rsidR="008B70B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GO:0044428~nuclear part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9.99E-05</w:t>
            </w:r>
          </w:p>
        </w:tc>
      </w:tr>
    </w:tbl>
    <w:p w:rsidR="008B70BC" w:rsidRPr="0054255C" w:rsidRDefault="008B70BC" w:rsidP="008B70BC">
      <w:pPr>
        <w:rPr>
          <w:rFonts w:ascii="Arial" w:hAnsi="Arial" w:cs="Arial"/>
          <w:b/>
          <w:bCs/>
        </w:rPr>
      </w:pPr>
    </w:p>
    <w:p w:rsidR="008B70BC" w:rsidRPr="0054255C" w:rsidRDefault="008B70BC" w:rsidP="008B70BC">
      <w:pPr>
        <w:rPr>
          <w:rFonts w:ascii="Arial" w:hAnsi="Arial" w:cs="Arial"/>
          <w:b/>
          <w:bCs/>
        </w:rPr>
      </w:pPr>
      <w:r w:rsidRPr="0054255C">
        <w:rPr>
          <w:rFonts w:ascii="Arial" w:hAnsi="Arial" w:cs="Arial"/>
          <w:b/>
          <w:bCs/>
        </w:rPr>
        <w:t>Cluster3</w:t>
      </w:r>
    </w:p>
    <w:tbl>
      <w:tblPr>
        <w:tblW w:w="9384" w:type="dxa"/>
        <w:tblLook w:val="00A0" w:firstRow="1" w:lastRow="0" w:firstColumn="1" w:lastColumn="0" w:noHBand="0" w:noVBand="0"/>
      </w:tblPr>
      <w:tblGrid>
        <w:gridCol w:w="5052"/>
        <w:gridCol w:w="1440"/>
        <w:gridCol w:w="1440"/>
        <w:gridCol w:w="1452"/>
      </w:tblGrid>
      <w:tr w:rsidR="0054255C" w:rsidRPr="0054255C" w:rsidTr="007C78C0">
        <w:trPr>
          <w:trHeight w:val="285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Term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Count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Pop Hits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FDR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GO:0005622~intracellular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10995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1.96E-48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GO:0044424~intracellular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10624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8.29E-43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GO:0043227~membrane-bounded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1.44E-35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GO:0043231~intracellular membrane-bounded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1.96E-35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GO:0043226~organelle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5.83E-32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GO:0043229~intracellular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8977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5.99E-32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GO:0044464~cell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14826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2.59E-23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GO:0005623~cell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14827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2.8E-23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GO:0044237~cellular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6636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1.09E-22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GO:0008152~metabolic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7647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7.53E-21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GO:0005737~cytoplasm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7319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9.5E-20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GO:0044238~primary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2.72E-18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GO:0044260~cellular macromolecule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5214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1.24E-16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GO:0005634~nucleus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5077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2.23E-16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GO:0044422~organelle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2.31E-16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GO:0044446~intracellular organelle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3.05E-16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GO:0070013~intracellular organelle lumen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1779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3.22E-15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GO:0044444~cytoplasmic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4895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1.14E-14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GO:0031974~membrane-enclosed lumen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1.47E-14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GO:0043233~organelle lumen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1820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3.11E-14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GO:0044428~nuclear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1822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2.32E-13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GO:0031981~nuclear lumen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1450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4.94E-13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GO:0043170~macromolecule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6.94E-13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GO:0006139~nucleobase, nucleoside, nucleotide and nucleic acid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1.03E-12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GO:0034641~cellular nitrogen compound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3670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GO:0009987~cellular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10541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GO:0006807~nitrogen compound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3778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1.44E-11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GO:0005488~binding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12531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5.43E-10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GO:0016070~RNA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938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5.88E-09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GO:0005730~nucleolus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6.58E-09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GO:0005829~cytosol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2.76E-08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GO:0010467~gene expression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2999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4.22E-08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GO:0003824~catalytic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5198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4.92E-08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GO:0006396~RNA processing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8.86E-08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GO:0009058~biosynthetic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GO:0034470~ncRNA processing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1.47E-07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GO:0044249~cellular 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1.62E-07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GO:0034660~ncRNA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4.67E-07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GO:0003723~RNA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1.35E-06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GO:0006281~</w:t>
            </w:r>
            <w:smartTag w:uri="urn:schemas-microsoft-com:office:smarttags" w:element="stockticker">
              <w:r w:rsidRPr="0054255C">
                <w:t>DNA</w:t>
              </w:r>
            </w:smartTag>
            <w:r w:rsidRPr="0054255C">
              <w:t xml:space="preserve"> repair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3.74E-06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GO:0003676~nucleic acid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3264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3.51E-06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GO:0005739~mitochondrion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1087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4.61E-06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GO:0005654~nucleoplasm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5.48E-06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GO:0044431~Golgi apparatus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5.97E-06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GO:0033554~cellular response to stress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7.62E-06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GO:0044248~cellular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8.73E-06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GO:0006974~response to </w:t>
            </w:r>
            <w:smartTag w:uri="urn:schemas-microsoft-com:office:smarttags" w:element="stockticker">
              <w:r w:rsidRPr="0054255C">
                <w:t>DNA</w:t>
              </w:r>
            </w:smartTag>
            <w:r w:rsidRPr="0054255C">
              <w:t xml:space="preserve"> damage stimulus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9.39E-06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GO:0044265~cellular macromolecule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1.29E-05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GO:0009059~macromolecule 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2832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GO:0034645~cellular macromolecule 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GO:0006259~</w:t>
            </w:r>
            <w:smartTag w:uri="urn:schemas-microsoft-com:office:smarttags" w:element="stockticker">
              <w:r w:rsidRPr="0054255C">
                <w:t>DNA</w:t>
              </w:r>
            </w:smartTag>
            <w:r w:rsidRPr="0054255C">
              <w:t xml:space="preserve">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1.59E-05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GO:0044267~cellular protein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2355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2.92E-05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GO:0009057~macromolecule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4.29E-05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GO:0043232~intracellular non-membrane-bounded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2596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3.57E-05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GO:0043228~non-membrane-bounded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2596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3.57E-05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GO:0009056~catabolic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1253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5.85E-05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GO:0030529~ribonucleoprotein complex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515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5.62E-05</w:t>
            </w:r>
          </w:p>
        </w:tc>
      </w:tr>
      <w:tr w:rsidR="008B70B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GO:0005515~protein binding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8154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7.65E-05</w:t>
            </w:r>
          </w:p>
        </w:tc>
      </w:tr>
    </w:tbl>
    <w:p w:rsidR="008B70BC" w:rsidRPr="0054255C" w:rsidRDefault="008B70BC" w:rsidP="008B70BC">
      <w:pPr>
        <w:rPr>
          <w:rFonts w:ascii="Arial" w:hAnsi="Arial" w:cs="Arial"/>
          <w:b/>
          <w:bCs/>
        </w:rPr>
      </w:pPr>
    </w:p>
    <w:p w:rsidR="008B70BC" w:rsidRPr="0054255C" w:rsidRDefault="008B70BC" w:rsidP="008B70BC">
      <w:pPr>
        <w:rPr>
          <w:rFonts w:ascii="Arial" w:hAnsi="Arial" w:cs="Arial"/>
          <w:b/>
          <w:bCs/>
        </w:rPr>
      </w:pPr>
      <w:r w:rsidRPr="0054255C">
        <w:rPr>
          <w:rFonts w:ascii="Arial" w:hAnsi="Arial" w:cs="Arial"/>
          <w:b/>
          <w:bCs/>
        </w:rPr>
        <w:t>Cluster4</w:t>
      </w:r>
    </w:p>
    <w:tbl>
      <w:tblPr>
        <w:tblW w:w="9384" w:type="dxa"/>
        <w:tblLook w:val="00A0" w:firstRow="1" w:lastRow="0" w:firstColumn="1" w:lastColumn="0" w:noHBand="0" w:noVBand="0"/>
      </w:tblPr>
      <w:tblGrid>
        <w:gridCol w:w="5052"/>
        <w:gridCol w:w="1440"/>
        <w:gridCol w:w="1440"/>
        <w:gridCol w:w="1452"/>
      </w:tblGrid>
      <w:tr w:rsidR="0054255C" w:rsidRPr="0054255C" w:rsidTr="007C78C0">
        <w:trPr>
          <w:trHeight w:val="285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Term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Count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Pop Hits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FDR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GO:0005622~intracellular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10995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5.54E-62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GO:0044424~intracellular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10624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7.56E-58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GO:0005737~cytoplasm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7319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5.67E-57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GO:0044464~cell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14826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1.74E-37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GO:0005623~cell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14827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1.97E-37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GO:0044444~cytoplasmic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4895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3.85E-34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GO:0043227~membrane-bounded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6.28E-32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GO:0043231~intracellular membrane-bounded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2.13E-31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GO:0043229~intracellular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8977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2.57E-30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GO:0043226~organelle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5.86E-30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GO:0009987~cellular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10541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5.44E-28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GO:0044267~cellular protein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2355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2.7E-19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GO:0051649~establishment of localization in cell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852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4.11E-15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GO:0046907~intracellular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657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4.11E-15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GO:0005829~cytosol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3.33E-15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GO:0015031~protein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8.22E-15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GO:0051641~cellular 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8.22E-15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GO:0005515~protein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8154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9.1E-15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GO:0045184~establishment of protein 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2.26E-14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GO:0044237~cellular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6636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4.12E-14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GO:0003824~catalytic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5198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7.13E-14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GO:0008104~protein 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1.03E-13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GO:0016192~vesicle-mediated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2.9E-13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GO:0033036~macromolecule 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1076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2.53E-12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GO:0005794~Golgi apparatus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872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2.54E-12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GO:0000166~nucleotide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6.03E-12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GO:0043687~post-translational protein modification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8.17E-12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GO:0005488~binding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12531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9.86E-12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GO:0006464~protein modification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1453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1.67E-11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GO:0019538~protein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2.17E-11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GO:0031090~organelle membrane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1096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2.81E-11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GO:0043412~biopolymer modification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8.58E-11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GO:0006810~transport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2629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1.64E-10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GO:0051234~establishment of 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2.37E-10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GO:0051179~localization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4.96E-10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GO:0005783~endoplasmic reticulum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960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4.42E-10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GO:0044257~cellular protein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2.19E-09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GO:0017076~purine nucleotide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1.98E-09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GO:0051603~proteolysis involved in cellular protein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3.1E-09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GO:0032555~purine </w:t>
            </w:r>
            <w:proofErr w:type="spellStart"/>
            <w:r w:rsidRPr="0054255C">
              <w:t>ribonucleotide</w:t>
            </w:r>
            <w:proofErr w:type="spellEnd"/>
            <w:r w:rsidRPr="0054255C">
              <w:t xml:space="preserve">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2.99E-09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GO:0032553~ribonucleotide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2.99E-09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GO:0008152~metabolic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7647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3.37E-09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GO:0030163~protein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622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4.98E-09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GO:0070727~cellular macromolecule 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6.22E-09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GO:0034613~cellular protein 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9.08E-09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GO:0016740~transferase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8.65E-09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GO:0006886~intracellular protein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1.27E-08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GO:0044260~cellular macromolecule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5214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1.53E-08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GO:0016772~transferase activity, transferring phosphorus-containing groups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964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1.77E-08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GO:0044265~cellular macromolecule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3.3E-08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GO:0016301~kinase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834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GO:0044238~primary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6.78E-08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GO:0019941~modification-dependent protein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7.27E-08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GO:0043632~modification-dependent macromolecule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7.27E-08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GO:0009057~macromolecule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1.09E-07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GO:0044422~organelle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8.83E-08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GO:0006793~phosphorus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GO:0006796~phosphate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GO:0044446~intracellular organelle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9.71E-08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GO:0012505~endomembrane system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1.54E-07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GO:0016773~phosphotransferase activity, alcohol group as acceptor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6.9E-07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GO:0001882~nucleoside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1.13E-06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GO:0001883~purine nucleoside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1.32E-06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GO:0030554~adenyl nucleotide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1577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1.57E-06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GO:0044248~cellular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2.25E-06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GO:0005626~insoluble fraction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2.06E-06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GO:0031967~organelle envelope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620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2.07E-06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GO:0032559~adenyl </w:t>
            </w:r>
            <w:proofErr w:type="spellStart"/>
            <w:r w:rsidRPr="0054255C">
              <w:t>ribonucleotide</w:t>
            </w:r>
            <w:proofErr w:type="spellEnd"/>
            <w:r w:rsidRPr="0054255C">
              <w:t xml:space="preserve">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2.63E-06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GO:0031975~envelope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622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2.49E-06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GO:0005624~membrane fraction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4.26E-06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GO:0005524~ATP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1477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8.67E-06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GO:0016044~membrane organization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1.27E-05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GO:0042470~melanosome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1.09E-05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GO:0048770~pigment granule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1.09E-05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GO:0000267~cell fraction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1083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GO:0016874~ligase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GO:0006892~post-Golgi vesicle-mediated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2.27E-05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GO:0031301~integral to organelle membrane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3.07E-05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GO:0048193~Golgi vesicle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3.84E-05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GO:0009056~catabolic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1253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5.12E-05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GO:0005739~mitochondrion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1087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5.24E-05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GO:0005634~nucleus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5077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5.49E-05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GO:0004674~protein serine/threonine kinase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7.97E-05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GO:0016310~phosphorylation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9.14E-05</w:t>
            </w:r>
          </w:p>
        </w:tc>
      </w:tr>
      <w:tr w:rsidR="008B70B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GO:0043234~protein complex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9.16E-05</w:t>
            </w:r>
          </w:p>
        </w:tc>
      </w:tr>
    </w:tbl>
    <w:p w:rsidR="008B70BC" w:rsidRPr="0054255C" w:rsidRDefault="008B70BC" w:rsidP="008B70BC">
      <w:pPr>
        <w:rPr>
          <w:rFonts w:ascii="Arial" w:hAnsi="Arial" w:cs="Arial"/>
          <w:b/>
          <w:bCs/>
        </w:rPr>
      </w:pPr>
    </w:p>
    <w:p w:rsidR="008B70BC" w:rsidRPr="0054255C" w:rsidRDefault="008B70BC" w:rsidP="008B70BC">
      <w:pPr>
        <w:rPr>
          <w:rFonts w:ascii="Arial" w:hAnsi="Arial" w:cs="Arial"/>
          <w:b/>
          <w:bCs/>
        </w:rPr>
      </w:pPr>
      <w:r w:rsidRPr="0054255C">
        <w:rPr>
          <w:rFonts w:ascii="Arial" w:hAnsi="Arial" w:cs="Arial"/>
          <w:b/>
          <w:bCs/>
        </w:rPr>
        <w:t>Cluster5</w:t>
      </w:r>
    </w:p>
    <w:tbl>
      <w:tblPr>
        <w:tblW w:w="9480" w:type="dxa"/>
        <w:tblLook w:val="00A0" w:firstRow="1" w:lastRow="0" w:firstColumn="1" w:lastColumn="0" w:noHBand="0" w:noVBand="0"/>
      </w:tblPr>
      <w:tblGrid>
        <w:gridCol w:w="5052"/>
        <w:gridCol w:w="1440"/>
        <w:gridCol w:w="1440"/>
        <w:gridCol w:w="1548"/>
      </w:tblGrid>
      <w:tr w:rsidR="0054255C" w:rsidRPr="0054255C" w:rsidTr="007C78C0">
        <w:trPr>
          <w:trHeight w:val="285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Term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Count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Pop Hits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FDR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GO:0005622~intracellular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10995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2E-104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GO:0044424~intracellular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10624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5.9E-100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GO:0043227~membrane-bounded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7989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1.27E-88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GO:0043231~intracellular membrane-bounded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7982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3.49E-88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GO:0043229~intracellular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8977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2.58E-85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GO:0043226~organelle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8989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4.29E-85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GO:0044237~cellular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6636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8.57E-70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GO:0044260~cellular macromolecule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5214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4.95E-56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GO:0008152~metabolic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7647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3.43E-53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GO:0044446~intracellular organelle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4225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9.33E-49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GO:0044422~organelle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4251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1.02E-48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GO:0044238~primary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6923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2.5E-47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GO:0044444~cytoplasmic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4895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7.68E-46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GO:0043170~macromolecule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5.5E-44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GO:0005737~cytoplasm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7319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4.52E-43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GO:0009987~cellular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10541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1.74E-41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GO:0010467~gene expression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1.11E-37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GO:0006139~nucleobase, nucleoside, nucleotide and nucleic acid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3409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1.93E-37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GO:0034641~cellular nitrogen compound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3670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6.73E-36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GO:0005739~mitochondrion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1087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2.81E-35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GO:0006807~nitrogen compound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3778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1.1E-34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GO:0005634~nucleus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5077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2E-32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GO:0044464~cell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14826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4.36E-31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GO:0005623~cell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14827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4.93E-31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GO:0044249~cellular 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3442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7.18E-31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GO:0009058~biosynthetic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3542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1.58E-29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GO:0070013~intracellular organelle lumen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1779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1.64E-29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GO:0034645~cellular macromolecule 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2812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2.67E-29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GO:0009059~macromolecule 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2832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1.16E-28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GO:0031974~membrane-enclosed lumen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1856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2.17E-28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GO:0043233~organelle lumen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2.94E-27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GO:0006412~translation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331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1.26E-25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GO:0044429~mitochondrial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595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6.44E-25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GO:0044428~nuclear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6.68E-24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GO:0015031~protein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2.4E-23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GO:0045184~establishment of protein 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3.47E-23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GO:0044267~cellular protein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2355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1.81E-22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GO:0032991~macromolecular complex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3155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2.65E-22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GO:0008104~protein 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882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3.23E-21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GO:0030529~ribonucleoprotein complex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3.1E-21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GO:0016070~RNA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938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5.98E-21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GO:0031090~organelle membrane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1096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2.86E-19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GO:0031967~organelle envelope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5.85E-19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GO:0031975~envelope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8.37E-19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GO:0046907~intracellular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657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1.11E-18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GO:0003676~nucleic acid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3264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1.77E-18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GO:0033036~macromolecule 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1076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2.28E-18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GO:0031981~nuclear lumen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1450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4.52E-17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GO:0006396~RNA processing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2.11E-16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GO:0033279~ribosomal subunit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5.97E-16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GO:0034613~cellular protein 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GO:0070727~cellular macromolecule 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414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4.11E-15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GO:0034660~ncRNA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6.11E-15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GO:0005740~mitochondrial envelope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419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GO:0003735~structural constituent of ribosome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5.55E-15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GO:0006886~intracellular protein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1.83E-14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GO:0031966~mitochondrial membrane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3.49E-14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GO:0005840~ribosome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3.49E-14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GO:0051649~establishment of localization in cell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7.13E-14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GO:0003824~catalytic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5198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6.61E-14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GO:0019538~protein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2812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1.85E-13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GO:0044248~cellular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1024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3.34E-13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GO:0031980~mitochondrial lumen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2.96E-13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GO:0005759~mitochondrial matrix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2.96E-13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GO:0051641~cellular 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928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5.13E-13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GO:0008270~zinc ion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1.31E-12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GO:0006414~translational elongation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3.51E-12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GO:0005743~mitochondrial inner membrane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306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3.39E-12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GO:0006091~generation of precursor metabolites and energy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7.6E-12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GO:0034470~ncRNA processing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7.99E-12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GO:0006399~tRNA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8.07E-12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GO:0044455~mitochondrial membrane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GO:0048193~Golgi vesicle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1.32E-11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GO:0009057~macromolecule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GO:0010498~proteasomal protein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2.59E-11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GO:0043161~proteasomal ubiquitin-dependent protein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2.59E-11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GO:0046914~transition metal ion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2785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2.91E-11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GO:0044265~cellular macromolecule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725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5.14E-11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GO:0019866~organelle inner membrane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4.99E-11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GO:0031145~anaphase-promoting complex-dependent </w:t>
            </w:r>
            <w:proofErr w:type="spellStart"/>
            <w:r w:rsidRPr="0054255C">
              <w:t>proteasomal</w:t>
            </w:r>
            <w:proofErr w:type="spellEnd"/>
            <w:r w:rsidRPr="0054255C">
              <w:t xml:space="preserve"> ubiquitin-dependent protein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6.62E-11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GO:0051436~negative regulation of ubiquitin-protein ligase activity during mitotic cell cycle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6.62E-11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GO:0015934~large ribosomal subunit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9.21E-11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GO:0003723~RNA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718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1.09E-10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GO:0005654~nucleoplasm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882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1.24E-10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GO:0005488~binding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12531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1.63E-10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GO:0051352~negative regulation of ligase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1.95E-10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GO:0051444~negative regulation of ubiquitin-protein ligase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1.95E-10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GO:0009056~catabolic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1253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2.02E-10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GO:0031397~negative regulation of protein </w:t>
            </w:r>
            <w:proofErr w:type="spellStart"/>
            <w:r w:rsidRPr="0054255C">
              <w:t>ubiquitination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2.04E-10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GO:0006350~transcription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2.95E-10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GO:0051437~positive regulation of ubiquitin-protein ligase activity during mitotic cell cycle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3.26E-10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GO:0022626~cytosolic ribosome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4.55E-10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GO:0051351~positive regulation of ligase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6.85E-10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GO:0031398~positive regulation of protein </w:t>
            </w:r>
            <w:proofErr w:type="spellStart"/>
            <w:r w:rsidRPr="0054255C">
              <w:t>ubiquitination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7.36E-10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GO:0051443~positive regulation of ubiquitin-protein ligase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8.82E-10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GO:0006605~protein targeting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1.11E-09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GO:0044445~cytosolic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1.06E-09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GO:0016071~mRNA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1.36E-09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GO:0051439~regulation of ubiquitin-protein ligase activity during mitotic cell cycle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1.42E-09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GO:0019941~modification-dependent protein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1.63E-09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GO:0043632~modification-dependent macromolecule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1.63E-09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GO:0016874~ligase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1.51E-09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GO:0043234~protein complex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2588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1.82E-09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GO:0005829~cytosol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1330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2.26E-09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GO:0031396~regulation of protein </w:t>
            </w:r>
            <w:proofErr w:type="spellStart"/>
            <w:r w:rsidRPr="0054255C">
              <w:t>ubiquitination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4.44E-09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GO:0051340~regulation of ligase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4.73E-09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GO:0005643~nuclear pore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4.65E-09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GO:0051438~regulation of ubiquitin-protein ligase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6.39E-09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GO:0006119~oxidative phosphorylation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8.89E-09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GO:0030163~protein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1.09E-08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GO:0051603~proteolysis involved in cellular protein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2.05E-08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GO:0046930~pore complex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2.36E-08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GO:0044257~cellular protein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2.93E-08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GO:0060255~regulation of macromolecule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3259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GO:0008033~tRNA processing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6.05E-08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GO:0008380~RNA splicing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7.73E-08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GO:0045333~cellular respiration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9.83E-08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GO:0015980~energy derivation by oxidation of organic compounds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1.08E-07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GO:0006888~ER to Golgi vesicle-mediated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1.25E-07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GO:0006397~mRNA processing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2.34E-07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GO:0005681~spliceosome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2.07E-07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GO:0006511~ubiquitin-dependent protein catabolic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2.81E-07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GO:0022625~cytosolic large ribosomal subunit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3.18E-07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GO:0022613~ribonucleoprotein complex biogenesis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7.83E-07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GO:0016591~</w:t>
            </w:r>
            <w:smartTag w:uri="urn:schemas-microsoft-com:office:smarttags" w:element="stockticker">
              <w:r w:rsidRPr="0054255C">
                <w:t>DNA</w:t>
              </w:r>
            </w:smartTag>
            <w:r w:rsidRPr="0054255C">
              <w:t xml:space="preserve">-directed RNA polymerase II, </w:t>
            </w:r>
            <w:proofErr w:type="spellStart"/>
            <w:r w:rsidRPr="0054255C">
              <w:t>holoenzyme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7.94E-07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GO:0080090~regulation of primary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3291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GO:0008137~NADH dehydrogenase (ubiquinone)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GO:0003954~NADH dehydrogenase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GO:0050136~NADH dehydrogenase (</w:t>
            </w:r>
            <w:proofErr w:type="spellStart"/>
            <w:r w:rsidRPr="0054255C">
              <w:t>quinone</w:t>
            </w:r>
            <w:proofErr w:type="spellEnd"/>
            <w:r w:rsidRPr="0054255C">
              <w:t>)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GO:0005730~nucleolus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1.27E-06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GO:0000278~mitotic cell cycle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2.89E-06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GO:0045271~respiratory chain complex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GO:0005747~mitochondrial respiratory chain complex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GO:0030964~NADH dehydrogenase complex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GO:0016887~ATPase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334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3.54E-06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GO:0000502~proteasome complex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3.25E-06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GO:0006120~mitochondrial electron transport, NADH to ubiquinone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4.71E-06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GO:0044451~nucleoplasm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555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4.26E-06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GO:0032269~negative regulation of cellular protein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5.26E-06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GO:0010468~regulation of gene expression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2856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6.33E-06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GO:0051248~negative regulation of protein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7.91E-06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GO:0016818~hydrolase activity, acting on acid anhydrides, in phosphorus-containing anhydrides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8.26E-06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GO:0042254~ribosome biogenesis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9.63E-06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GO:0005815~microtubule organizing center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8.39E-06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GO:0008565~protein transporter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9.71E-06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GO:0070647~protein modification by small protein conjugation or removal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GO:0016462~pyrophosphatase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757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GO:0016817~hydrolase activity, acting on acid anhydrides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GO:0031400~negative regulation of protein modification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1.38E-05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GO:0005813~centrosome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GO:0005777~peroxisome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GO:0042579~microbody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GO:0010556~regulation of macromolecule 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2830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GO:0050658~RNA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1.47E-05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GO:0051236~establishment of RNA 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1.47E-05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GO:0050657~nucleic acid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1.47E-05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GO:0042775~mitochondrial ATP synthesis coupled electron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GO:0042773~ATP synthesis coupled electron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GO:0042623~ATPase activity, coupled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GO:0019222~regulation of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GO:0016655~oxidoreductase activity, acting on NADH or NADPH, </w:t>
            </w:r>
            <w:proofErr w:type="spellStart"/>
            <w:r w:rsidRPr="0054255C">
              <w:t>quinone</w:t>
            </w:r>
            <w:proofErr w:type="spellEnd"/>
            <w:r w:rsidRPr="0054255C">
              <w:t xml:space="preserve"> or similar compound as acceptor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2.03E-05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GO:0031323~regulation of cellular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3464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GO:0015931~nucleobase, nucleoside, nucleotide and nucleic acid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GO:0070469~respiratory chain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2.33E-05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GO:0033365~protein localization in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3.13E-05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GO:0006403~RNA localization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3.21E-05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GO:0015935~small ribosomal subunit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GO:0022900~electron transport chain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GO:0003677~</w:t>
            </w:r>
            <w:smartTag w:uri="urn:schemas-microsoft-com:office:smarttags" w:element="stockticker">
              <w:r w:rsidRPr="0054255C">
                <w:t>DNA</w:t>
              </w:r>
            </w:smartTag>
            <w:r w:rsidRPr="0054255C">
              <w:t xml:space="preserve">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2331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4.16E-05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GO:0005761~mitochondrial ribosome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3.86E-05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GO:0000313~organellar ribosome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3.86E-05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GO:0043228~non-membrane-bounded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2596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5.03E-05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GO:0043232~intracellular non-membrane-bounded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2596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5.03E-05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GO:0006367~transcription initiation from RNA polymerase II promoter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6.39E-05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GO:0022904~respiratory electron transport chain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6.66E-05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GO:0016787~hydrolase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2283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6.38E-05</w:t>
            </w:r>
          </w:p>
        </w:tc>
      </w:tr>
      <w:tr w:rsidR="008B70B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GO:0012505~endomembrane system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7.03E-05</w:t>
            </w:r>
          </w:p>
        </w:tc>
      </w:tr>
    </w:tbl>
    <w:p w:rsidR="008B70BC" w:rsidRPr="0054255C" w:rsidRDefault="008B70BC" w:rsidP="008B70BC">
      <w:pPr>
        <w:rPr>
          <w:rFonts w:ascii="Arial" w:hAnsi="Arial" w:cs="Arial"/>
          <w:b/>
          <w:bCs/>
        </w:rPr>
      </w:pPr>
    </w:p>
    <w:p w:rsidR="008B70BC" w:rsidRPr="0054255C" w:rsidRDefault="008B70BC" w:rsidP="008B70BC">
      <w:pPr>
        <w:rPr>
          <w:rFonts w:ascii="Arial" w:hAnsi="Arial" w:cs="Arial"/>
          <w:b/>
          <w:bCs/>
        </w:rPr>
      </w:pPr>
      <w:r w:rsidRPr="0054255C">
        <w:rPr>
          <w:rFonts w:ascii="Arial" w:hAnsi="Arial" w:cs="Arial"/>
          <w:b/>
          <w:bCs/>
        </w:rPr>
        <w:t>Cluster6</w:t>
      </w:r>
    </w:p>
    <w:tbl>
      <w:tblPr>
        <w:tblW w:w="9384" w:type="dxa"/>
        <w:tblInd w:w="108" w:type="dxa"/>
        <w:tblLook w:val="00A0" w:firstRow="1" w:lastRow="0" w:firstColumn="1" w:lastColumn="0" w:noHBand="0" w:noVBand="0"/>
      </w:tblPr>
      <w:tblGrid>
        <w:gridCol w:w="5052"/>
        <w:gridCol w:w="1440"/>
        <w:gridCol w:w="1440"/>
        <w:gridCol w:w="1452"/>
      </w:tblGrid>
      <w:tr w:rsidR="0054255C" w:rsidRPr="0054255C" w:rsidTr="007C78C0">
        <w:trPr>
          <w:trHeight w:val="285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Term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Count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Pop Hits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FDR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GO:0005634~nucleus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5077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2.16E-27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GO:0005622~intracellular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10995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1.83E-24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GO:0044424~intracellular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10624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2.25E-24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GO:0043226~organelle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1.7E-18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GO:0043231~intracellular membrane-bounded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2.32E-18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GO:0043229~intracellular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8977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2.61E-18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GO:0043227~membrane-bounded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3.58E-18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GO:0044428~nuclear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1822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1.13E-17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GO:0009987~cellular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10541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GO:0034641~cellular nitrogen compound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3670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3.05E-13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GO:0031981~nuclear lumen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1450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2.63E-13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GO:0044260~cellular macromolecule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5214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2.52E-12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GO:0006139~nucleobase, nucleoside, nucleotide and nucleic acid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2.82E-12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GO:0006807~nitrogen compound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3778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7.16E-12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GO:0044237~cellular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6636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1.05E-11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GO:0005488~binding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12531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1.61E-11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GO:0044464~cell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14826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4.31E-11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GO:0005623~cell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14827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4.71E-11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GO:0043228~non-membrane-bounded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2596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6.43E-11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GO:0043232~intracellular non-membrane-bounded organelle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2596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6.43E-11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GO:0007049~cell cycle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776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8.66E-11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GO:0005654~nucleoplasm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2.15E-10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GO:0044427~chromosomal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2.24E-10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GO:0070013~intracellular organelle lumen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1779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2.67E-10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GO:0005694~chromosome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460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2.85E-10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GO:0043233~organelle lumen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1820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5.17E-10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GO:0031974~membrane-enclosed lumen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1.04E-09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GO:0043170~macromolecule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1.38E-09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GO:0022403~cell cycle phase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2.49E-09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GO:0022402~cell cycle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565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4.89E-09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GO:0006996~organelle organization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1332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8.72E-09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GO:0000278~mitotic cell cycle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1.26E-08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GO:0003676~nucleic acid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3264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GO:0000075~cell cycle checkpoint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2.03E-08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GO:0044446~intracellular organelle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1.86E-08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GO:0008152~metabolic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7647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2.82E-08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GO:0010467~gene expression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2999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4.56E-08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GO:0051276~chromosome organization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485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6.11E-08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GO:0044422~organelle part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5.16E-08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GO:0044238~primary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1.11E-07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GO:0051301~cell division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1.33E-07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GO:0006259~</w:t>
            </w:r>
            <w:smartTag w:uri="urn:schemas-microsoft-com:office:smarttags" w:element="stockticker">
              <w:r w:rsidRPr="0054255C">
                <w:t>DNA</w:t>
              </w:r>
            </w:smartTag>
            <w:r w:rsidRPr="0054255C">
              <w:t xml:space="preserve">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1.57E-07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GO:0000087~M phase of mitotic cell cycle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2.05E-07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GO:0000280~nuclear division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2.14E-07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GO:0007067~mitosis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2.14E-07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GO:0051726~regulation of cell cycle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3.14E-07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GO:0048285~organelle fission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5.71E-07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GO:0034645~cellular macromolecule 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6.04E-07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GO:0009059~macromolecule 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2832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7.02E-07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GO:0007093~mitotic cell cycle checkpoint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7.93E-07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GO:0005515~protein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8154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8.1E-07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GO:0000279~M phase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9.78E-07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GO:0005737~cytoplasm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7319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GO:0006350~transcription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GO:0005819~spindle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4.08E-06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GO:0051171~regulation of nitrogen compound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5.81E-06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GO:0044249~cellular 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6.92E-06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GO:0016043~cellular component organization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7.25E-06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GO:0005730~nucleolus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7.68E-06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GO:0008270~zinc ion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GO:0019219~regulation of </w:t>
            </w:r>
            <w:proofErr w:type="spellStart"/>
            <w:r w:rsidRPr="0054255C">
              <w:t>nucleobase</w:t>
            </w:r>
            <w:proofErr w:type="spellEnd"/>
            <w:r w:rsidRPr="0054255C">
              <w:t>, nucleoside, nucleotide and nucleic acid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1.58E-05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GO:0031323~regulation of cellular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3464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GO:0009058~biosynthetic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2.07E-05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GO:0019222~regulation of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2.17E-05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 xml:space="preserve">GO:0000775~chromosome, </w:t>
            </w:r>
            <w:proofErr w:type="spellStart"/>
            <w:r w:rsidRPr="0054255C">
              <w:t>centromeric</w:t>
            </w:r>
            <w:proofErr w:type="spellEnd"/>
            <w:r w:rsidRPr="0054255C">
              <w:t xml:space="preserve"> region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GO:0060255~regulation of macromolecule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3259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2.31E-05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GO:0003677~</w:t>
            </w:r>
            <w:smartTag w:uri="urn:schemas-microsoft-com:office:smarttags" w:element="stockticker">
              <w:r w:rsidRPr="0054255C">
                <w:t>DNA</w:t>
              </w:r>
            </w:smartTag>
            <w:r w:rsidRPr="0054255C">
              <w:t xml:space="preserve"> binding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GO:0045449~regulation of transcription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2.58E-05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GO:0080090~regulation of primary metabolic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GO:0000776~kinetochore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GO:0045786~negative regulation of cell cycle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5.81E-05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GO:0009889~regulation of 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6.35E-05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GO:0006974~response to </w:t>
            </w:r>
            <w:smartTag w:uri="urn:schemas-microsoft-com:office:smarttags" w:element="stockticker">
              <w:r w:rsidRPr="0054255C">
                <w:t>DNA</w:t>
              </w:r>
            </w:smartTag>
            <w:r w:rsidRPr="0054255C">
              <w:t xml:space="preserve"> damage stimulus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6.74E-05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GO:0031326~regulation of cellular 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2947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7.1E-05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GO:0010556~regulation of macromolecule biosynthetic process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7.86E-05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GO:0010468~regulation of gene expression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2856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8.31E-05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GO:0016772~transferase activity, transferring phosphorus-containing groups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9.56E-05</w:t>
            </w:r>
          </w:p>
        </w:tc>
      </w:tr>
    </w:tbl>
    <w:p w:rsidR="008B70BC" w:rsidRPr="0054255C" w:rsidRDefault="008B70BC" w:rsidP="008B70BC">
      <w:pPr>
        <w:rPr>
          <w:rFonts w:ascii="Arial" w:hAnsi="Arial" w:cs="Arial"/>
          <w:b/>
          <w:bCs/>
        </w:rPr>
      </w:pPr>
    </w:p>
    <w:p w:rsidR="008B70BC" w:rsidRPr="0054255C" w:rsidRDefault="008B70BC" w:rsidP="008B70BC">
      <w:pPr>
        <w:rPr>
          <w:rFonts w:ascii="Arial" w:hAnsi="Arial" w:cs="Arial"/>
          <w:b/>
          <w:bCs/>
        </w:rPr>
      </w:pPr>
      <w:r w:rsidRPr="0054255C">
        <w:rPr>
          <w:rFonts w:ascii="Arial" w:hAnsi="Arial" w:cs="Arial"/>
          <w:b/>
          <w:bCs/>
        </w:rPr>
        <w:t>Cluster7</w:t>
      </w:r>
    </w:p>
    <w:tbl>
      <w:tblPr>
        <w:tblW w:w="9480" w:type="dxa"/>
        <w:tblInd w:w="108" w:type="dxa"/>
        <w:tblLook w:val="00A0" w:firstRow="1" w:lastRow="0" w:firstColumn="1" w:lastColumn="0" w:noHBand="0" w:noVBand="0"/>
      </w:tblPr>
      <w:tblGrid>
        <w:gridCol w:w="5051"/>
        <w:gridCol w:w="1441"/>
        <w:gridCol w:w="1440"/>
        <w:gridCol w:w="1548"/>
      </w:tblGrid>
      <w:tr w:rsidR="0054255C" w:rsidRPr="0054255C" w:rsidTr="007C78C0">
        <w:trPr>
          <w:trHeight w:val="285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Term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Count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Pop Hits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FDR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GO:0005576~extracellular region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2.7E-160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GO:0032501~multicellular organismal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4280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1.1E-137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GO:0004872~receptor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1838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5.2E-129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GO:0004888~transmembrane receptor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1305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7.8E-127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GO:0007186~G-protein coupled receptor protein signaling pathway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1123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8.5E-118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GO:0004930~G-protein coupled receptor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873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1.5E-116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GO:0060089~molecular transducer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2270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1.8E-115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GO:0004871~signal transducer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2270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1.8E-115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GO:0005886~plasma membrane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3777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2.5E-115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GO:0007166~cell surface receptor linked signal transduction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1856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2.5E-100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GO:0007606~sensory perception of chemical stimulus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478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9.59E-97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GO:0050896~response to stimulus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3502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4.88E-93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GO:0007600~sensory perception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4.8E-88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GO:0003008~system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1503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1.03E-87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GO:0007608~sensory perception of smell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2.22E-85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GO:0044421~extracellular region part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960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7.04E-84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GO:0050890~cognition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909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4.94E-77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GO:0004984~olfactory receptor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1.07E-76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GO:0005615~extracellular space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685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2.53E-71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GO:0050877~neurological system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1.61E-61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GO:0006952~defense response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4.99E-59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GO:0031224~intrinsic to membrane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5485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2.5E-58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GO:0007165~signal transduction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2840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1.36E-57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GO:0016021~integral to membrane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5297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1.62E-56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GO:0006955~immune response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2.37E-49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GO:0031226~intrinsic to plasma membrane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5.92E-44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GO:0005887~integral to plasma membrane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1188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1.28E-43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GO:0009605~response to external stimulus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914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3.67E-43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GO:0002376~immune system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998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3.25E-40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GO:0048513~organ development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1738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3.48E-40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GO:0044425~membrane part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6578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1.25E-37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GO:0016020~membrane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7266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2.28E-36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GO:0007275~multicellular organismal development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2865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7.96E-36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GO:0009611~response to wounding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2.52E-34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GO:0044459~plasma membrane part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2203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2.85E-34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GO:0032502~developmental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3148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1.86E-32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GO:0048731~system development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2330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1.09E-31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GO:0006954~inflammatory response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4.33E-31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GO:0005125~cytokine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1.52E-30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GO:0009888~tissue development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665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6.24E-29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GO:0048856~anatomical structure development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1.95E-28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GO:0005509~calcium ion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919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1.05E-27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GO:0045111~intermediate filament cytoskeleton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3.06E-27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GO:0005882~intermediate filament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6.81E-27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GO:0005102~receptor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886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1.18E-25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GO:0022610~biological adhesion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1.5E-25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GO:0007155~cell adhesion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2.24E-25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GO:0030246~carbohydrate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354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4.09E-23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GO:0005578~proteinaceous extracellular matrix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1.79E-22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GO:0031012~extracellular matrix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2.12E-22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GO:0030154~cell differentiation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1637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2.25E-21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GO:0045095~keratin filament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5.1E-21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GO:0042742~defense response to bacterium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5.86E-19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GO:0050776~regulation of immune response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9.87E-19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GO:0048869~cellular developmental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1706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1.08E-18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GO:0051707~response to other organism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4.05E-18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GO:0043565~sequence-specific </w:t>
            </w:r>
            <w:smartTag w:uri="urn:schemas-microsoft-com:office:smarttags" w:element="stockticker">
              <w:r w:rsidRPr="0054255C">
                <w:t>DNA</w:t>
              </w:r>
            </w:smartTag>
            <w:r w:rsidRPr="0054255C">
              <w:t xml:space="preserve">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4.23E-18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GO:0004252~serine-type </w:t>
            </w:r>
            <w:proofErr w:type="spellStart"/>
            <w:r w:rsidRPr="0054255C">
              <w:t>endopeptidase</w:t>
            </w:r>
            <w:proofErr w:type="spellEnd"/>
            <w:r w:rsidRPr="0054255C">
              <w:t xml:space="preserve">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1.61E-17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GO:0008544~epidermis development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2.8E-17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GO:0005179~hormone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3.4E-17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GO:0002682~regulation of immune system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5.36E-17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GO:0048583~regulation of response to stimulus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465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GO:0030414~peptidase inhibitor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1.33E-16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GO:0007398~ectoderm development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2.72E-16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GO:0002684~positive regulation of immune system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3.35E-16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GO:0016337~cell-cell adhesion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3.85E-16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GO:0009653~anatomical structure morphogenesis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1197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3.89E-16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GO:0030855~epithelial cell differentiation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4.38E-16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GO:0009887~organ morphogenesis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564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6.22E-16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GO:0051239~regulation of multicellular organismal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937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GO:0008528~peptide receptor activity, G-protein coupled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8.83E-16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GO:0001653~peptide receptor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8.83E-16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GO:0000003~reproduction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4.33E-15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GO:0022414~reproductive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4.33E-15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GO:0065007~biological regulation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7484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8.55E-15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GO:0004866~endopeptidase inhibitor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1.93E-14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GO:0006935~chemotaxis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3.01E-14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GO:0042330~taxis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3.01E-14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GO:0009617~response to bacterium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3.01E-14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GO:0009897~external side of plasma membrane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5.12E-14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GO:0065008~regulation of biological quality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1469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1.74E-13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GO:0005529~sugar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1.85E-13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GO:0009986~cell surface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2.11E-13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GO:0040011~locomotion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4.04E-13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GO:0045087~innate immune response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4.9E-13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GO:0051704~multi-organism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681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7.27E-13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GO:0008236~serine-type peptidase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9.82E-13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GO:0001871~pattern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1.49E-12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GO:0030247~polysaccharide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1.49E-12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GO:0006959~humoral immune response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1.78E-12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GO:0008015~blood circulation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3.45E-12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GO:0003013~circulatory system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3.45E-12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GO:0019955~cytokine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3.27E-12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GO:0019932~second-messenger-mediated signaling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3.67E-12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GO:0017171~serine hydrolase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3.62E-12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GO:0060429~epithelium development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6.95E-12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GO:0009607~response to biotic stimulus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7.09E-12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GO:0042221~response to chemical stimulus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1281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1.62E-11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GO:0050878~regulation of body fluid levels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1.88E-11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GO:0032101~regulation of response to external stimulus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2.69E-11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GO:0007586~digestion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2.77E-11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GO:0002526~acute inflammatory response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4.33E-11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GO:0004867~serine-type </w:t>
            </w:r>
            <w:proofErr w:type="spellStart"/>
            <w:r w:rsidRPr="0054255C">
              <w:t>endopeptidase</w:t>
            </w:r>
            <w:proofErr w:type="spellEnd"/>
            <w:r w:rsidRPr="0054255C">
              <w:t xml:space="preserve"> inhibitor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4.53E-11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GO:0007601~visual perception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5.09E-11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GO:0050953~sensory perception of light stimulus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5.09E-11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GO:0048878~chemical homeostasis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512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1.03E-10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GO:0048584~positive regulation of response to stimulus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GO:0004857~enzyme inhibitor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1.34E-10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GO:0005539~glycosaminoglycan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GO:0008217~regulation of blood pressure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2.62E-10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GO:0001775~cell activation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2.66E-10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GO:0050778~positive regulation of immune response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3.06E-10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GO:0006950~response to stress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1685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3.57E-10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GO:0007610~behavior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469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5.05E-10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GO:0006936~muscle contraction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5.45E-10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GO:0050865~regulation of cell activation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6.87E-10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GO:0003012~muscle system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7.95E-10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GO:0007565~female pregnancy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9.27E-10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GO:0009913~epidermal cell differentiation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GO:0006968~cellular defense response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1.15E-09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GO:0001664~G-protein-coupled receptor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1.21E-09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GO:0007267~cell-cell signaling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1.41E-09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GO:0042060~wound healing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1.45E-09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GO:0048732~gland development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1.47E-09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GO:0030216~keratinocyte differentiation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1.64E-09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GO:0045165~cell fate commitment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1.98E-09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GO:0051606~detection of stimulus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2.11E-09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GO:0002694~regulation of leukocyte activation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5.68E-09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GO:0050909~sensory perception of taste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5.81E-09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GO:0050793~regulation of developmental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674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6.63E-09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GO:0031347~regulation of defense response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7.89E-09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GO:0008009~chemokine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8.8E-09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GO:0004175~endopeptidase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9.93E-09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GO:0050727~regulation of inflammatory response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1.18E-08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GO:0008083~growth factor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1.16E-08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GO:0050789~regulation of biological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7106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1.71E-08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GO:0001501~skeletal system development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1.77E-08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GO:0007599~hemostasis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3.47E-08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GO:0045177~apical part of cell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2.81E-08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GO:0042379~chemokine receptor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6.18E-08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GO:0050817~coagulation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6.96E-08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GO:0007596~blood coagulation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6.96E-08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GO:0007626~locomotory behavior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7.42E-08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GO:0005044~scavenger receptor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6.99E-08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GO:0007517~muscle organ development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9.61E-08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GO:0031424~keratinization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1.05E-07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GO:0001817~regulation of cytokine production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1.08E-07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GO:0002253~activation of immune response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1.15E-07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GO:0002697~regulation of immune effector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1.17E-07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GO:0005201~extracellular matrix structural constituent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1.22E-07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GO:0015267~channel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412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1.47E-07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GO:0030594~neurotransmitter receptor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1.53E-07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GO:0035270~endocrine system development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1.73E-07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GO:0016324~apical plasma membrane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1.65E-07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GO:0022803~passive </w:t>
            </w:r>
            <w:proofErr w:type="spellStart"/>
            <w:r w:rsidRPr="0054255C">
              <w:t>transmembrane</w:t>
            </w:r>
            <w:proofErr w:type="spellEnd"/>
            <w:r w:rsidRPr="0054255C">
              <w:t xml:space="preserve"> transporter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413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1.95E-07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GO:0044420~extracellular matrix part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1.78E-07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GO:0045321~leukocyte activation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2.33E-07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GO:0007154~cell communication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2.39E-07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GO:0050670~regulation of lymphocyte proliferation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2.58E-07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GO:0007156~homophilic cell adhesion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2.78E-07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GO:0048562~embryonic organ morphogenesis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3.07E-07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GO:0051249~regulation of lymphocyte activation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3.58E-07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GO:0055065~metal ion homeostasis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4.37E-07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GO:0070663~regulation of leukocyte proliferation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5.49E-07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GO:0032944~regulation of mononuclear cell proliferation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5.49E-07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GO:0006811~ion transport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6.06E-07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GO:0042035~regulation of cytokine biosynthetic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6.93E-07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GO:0009581~detection of external stimulus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6.93E-07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GO:0003700~transcription factor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6.41E-07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GO:0050801~ion homeostasis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409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7.52E-07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GO:0050867~positive regulation of cell activation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7.64E-07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GO:0002541~activation of plasma proteins involved in acute inflammatory response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7.66E-07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GO:0030141~secretory granule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6.4E-07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GO:0043292~contractile fiber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6.63E-07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GO:0022838~substrate specific channel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8.78E-07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GO:0048545~response to steroid hormone stimulus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GO:0019935~cyclic-nucleotide-mediated signaling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GO:0019956~chemokine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1.09E-06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GO:0048609~reproductive process in a multicellular organism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487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GO:0032504~multicellular organism reproduction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487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GO:0007588~excretion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GO:0044449~contractile fiber part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1.19E-06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GO:0006956~complement activation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GO:0010817~regulation of hormone levels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1.59E-06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GO:0022857~transmembrane transporter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1.94E-06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GO:0020037~heme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2.28E-06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GO:0006875~cellular metal ion homeostasis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GO:0007187~G-protein signaling, coupled to cyclic nucleotide second messenger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GO:0042277~peptide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2.51E-06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GO:0002696~positive regulation of leukocyte activation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GO:0008201~heparin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GO:0042165~neurotransmitter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GO:0051093~negative regulation of developmental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3.15E-06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GO:0046906~tetrapyrrole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3.09E-06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GO:0051241~negative regulation of multicellular organismal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3.44E-06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GO:0019953~sexual reproduction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458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3.49E-06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GO:0007204~elevation of cytosolic calcium ion concentration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3.53E-06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GO:0010517~regulation of phospholipase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3.67E-06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GO:0019825~oxygen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3.5E-06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GO:0048568~embryonic organ development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4.05E-06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GO:0046649~lymphocyte activation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4.13E-06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GO:0060191~regulation of lipase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4.44E-06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GO:0055074~calcium ion homeostasis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5.24E-06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GO:0060193~positive regulation of lipase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5.46E-06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GO:0001533~cornified envelope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4.5E-06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GO:0004950~chemokine receptor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5.2E-06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GO:0055082~cellular chemical homeostasis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5.98E-06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GO:0006874~cellular calcium ion homeostasis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7.19E-06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GO:0030017~sarcomere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6.76E-06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GO:0030016~myofibril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8.17E-06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GO:0051050~positive regulation of transport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GO:0030005~cellular di-, tri-</w:t>
            </w:r>
            <w:proofErr w:type="spellStart"/>
            <w:r w:rsidRPr="0054255C">
              <w:t>valent</w:t>
            </w:r>
            <w:proofErr w:type="spellEnd"/>
            <w:r w:rsidRPr="0054255C">
              <w:t xml:space="preserve"> inorganic </w:t>
            </w:r>
            <w:proofErr w:type="spellStart"/>
            <w:r w:rsidRPr="0054255C">
              <w:t>cation</w:t>
            </w:r>
            <w:proofErr w:type="spellEnd"/>
            <w:r w:rsidRPr="0054255C">
              <w:t xml:space="preserve"> homeostasis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GO:0010518~positive regulation of phospholipase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1.09E-05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GO:0055066~di-, tri-</w:t>
            </w:r>
            <w:proofErr w:type="spellStart"/>
            <w:r w:rsidRPr="0054255C">
              <w:t>valent</w:t>
            </w:r>
            <w:proofErr w:type="spellEnd"/>
            <w:r w:rsidRPr="0054255C">
              <w:t xml:space="preserve"> inorganic </w:t>
            </w:r>
            <w:proofErr w:type="spellStart"/>
            <w:r w:rsidRPr="0054255C">
              <w:t>cation</w:t>
            </w:r>
            <w:proofErr w:type="spellEnd"/>
            <w:r w:rsidRPr="0054255C">
              <w:t xml:space="preserve"> homeostasis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239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1.11E-05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GO:0051046~regulation of secretion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1.28E-05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GO:0051480~cytosolic calcium ion homeostasis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GO:0042127~regulation of cell proliferation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787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1.36E-05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GO:0042592~homeostatic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751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1.44E-05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GO:0009615~response to virus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GO:0007602~phototransduction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GO:0050871~positive regulation of B cell activation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GO:0055080~cation homeostasis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1.55E-05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GO:0002703~regulation of leukocyte mediated immunity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GO:0006873~cellular ion homeostasis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374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1.79E-05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GO:0004497~monooxygenase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GO:0032879~regulation of localization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1.87E-05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GO:0043235~receptor complex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1.64E-05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GO:0007389~pattern specification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2.16E-05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GO:0050794~regulation of cellular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6819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2.22E-05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GO:0051251~positive regulation of lymphocyte activation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2.41E-05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GO:0005216~ion channel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2.35E-05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GO:0006937~regulation of muscle contraction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2.64E-05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GO:0010863~positive regulation of phospholipase C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2.64E-05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GO:0007202~activation of phospholipase C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2.64E-05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GO:0030003~cellular </w:t>
            </w:r>
            <w:proofErr w:type="spellStart"/>
            <w:r w:rsidRPr="0054255C">
              <w:t>cation</w:t>
            </w:r>
            <w:proofErr w:type="spellEnd"/>
            <w:r w:rsidRPr="0054255C">
              <w:t xml:space="preserve"> homeostasis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2.96E-05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GO:0051240~positive regulation of multicellular organismal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2.96E-05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GO:0008509~anion </w:t>
            </w:r>
            <w:proofErr w:type="spellStart"/>
            <w:r w:rsidRPr="0054255C">
              <w:t>transmembrane</w:t>
            </w:r>
            <w:proofErr w:type="spellEnd"/>
            <w:r w:rsidRPr="0054255C">
              <w:t xml:space="preserve"> transporter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2.78E-05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GO:0022891~substrate-specific </w:t>
            </w:r>
            <w:proofErr w:type="spellStart"/>
            <w:r w:rsidRPr="0054255C">
              <w:t>transmembrane</w:t>
            </w:r>
            <w:proofErr w:type="spellEnd"/>
            <w:r w:rsidRPr="0054255C">
              <w:t xml:space="preserve"> transporter activity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2.82E-05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GO:0050671~positive regulation of lymphocyte proliferation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3.39E-05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GO:0018149~peptide cross-linking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3.44E-05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GO:0048598~embryonic morphogenesis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307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3.44E-05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GO:0005496~steroid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3.23E-05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GO:0008307~structural constituent of muscle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3.57E-05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GO:0048729~tissue morphogenesis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GO:0042383~sarcolemma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3.64E-05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GO:0050863~regulation of T cell activation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117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5.15E-05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GO:0034754~cellular hormone metabolic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5.26E-05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GO:0042562~hormone binding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4.78E-05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GO:0042445~hormone metabolic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106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5.72E-05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GO:0009952~anterior/posterior pattern formation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140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5.75E-05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GO:0044057~regulation of system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309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5.92E-05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GO:0051674~localization of cell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307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5.98E-05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GO:0048870~cell motility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307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5.98E-05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GO:0002455~humoral immune response mediated by circulating immunoglobulin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6.04E-05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GO:0009583~detection of light stimulus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GO:0002460~adaptive immune response based on somatic recombination of immune receptors built from immunoglobulin superfamily domains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6.69E-05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GO:0002250~adaptive immune response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6.69E-05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GO:0007159~leukocyte adhesion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6.82E-05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GO:0032946~positive regulation of mononuclear cell proliferation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7.41E-05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GO:0070665~positive regulation of leukocyte proliferation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7.41E-05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GO:0009566~fertilization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7.55E-05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GO:0001708~cell fate specification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GO:0050864~regulation of B cell activation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8.3E-05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GO:0009582~detection of abiotic stimulus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9.02E-05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lastRenderedPageBreak/>
              <w:t>GO:0080134~regulation of response to stress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274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9.22E-05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>GO:0002683~negative regulation of immune system process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9.41E-05</w:t>
            </w:r>
          </w:p>
        </w:tc>
      </w:tr>
      <w:tr w:rsidR="0054255C" w:rsidRPr="0054255C" w:rsidTr="007C78C0">
        <w:trPr>
          <w:trHeight w:val="285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</w:pPr>
            <w:r w:rsidRPr="0054255C">
              <w:t xml:space="preserve">GO:0016712~oxidoreductase activity, acting on paired donors, with incorporation or reduction of molecular oxygen, reduced </w:t>
            </w:r>
            <w:proofErr w:type="spellStart"/>
            <w:r w:rsidRPr="0054255C">
              <w:t>flavin</w:t>
            </w:r>
            <w:proofErr w:type="spellEnd"/>
            <w:r w:rsidRPr="0054255C">
              <w:t xml:space="preserve"> or </w:t>
            </w:r>
            <w:proofErr w:type="spellStart"/>
            <w:r w:rsidRPr="0054255C">
              <w:t>flavoprotein</w:t>
            </w:r>
            <w:proofErr w:type="spellEnd"/>
            <w:r w:rsidRPr="0054255C">
              <w:t xml:space="preserve"> as one donor, and incorporation of one atom of oxygen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0BC" w:rsidRPr="0054255C" w:rsidRDefault="008B70BC" w:rsidP="007C78C0">
            <w:pPr>
              <w:spacing w:after="0" w:line="240" w:lineRule="auto"/>
              <w:jc w:val="right"/>
            </w:pPr>
            <w:r w:rsidRPr="0054255C">
              <w:t>9.25E-05</w:t>
            </w:r>
          </w:p>
        </w:tc>
      </w:tr>
    </w:tbl>
    <w:p w:rsidR="008B70BC" w:rsidRPr="0054255C" w:rsidRDefault="008B70BC" w:rsidP="008B70BC">
      <w:pPr>
        <w:rPr>
          <w:rFonts w:ascii="Arial" w:hAnsi="Arial" w:cs="Arial"/>
          <w:b/>
          <w:bCs/>
        </w:rPr>
      </w:pPr>
    </w:p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/>
    <w:p w:rsidR="008B70BC" w:rsidRPr="0054255C" w:rsidRDefault="008B70BC">
      <w:bookmarkStart w:id="0" w:name="_GoBack"/>
      <w:bookmarkEnd w:id="0"/>
    </w:p>
    <w:sectPr w:rsidR="008B70BC" w:rsidRPr="0054255C" w:rsidSect="004B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67" w:rsidRDefault="009C1C67" w:rsidP="00A551CA">
      <w:pPr>
        <w:spacing w:after="0" w:line="240" w:lineRule="auto"/>
      </w:pPr>
      <w:r>
        <w:separator/>
      </w:r>
    </w:p>
  </w:endnote>
  <w:endnote w:type="continuationSeparator" w:id="0">
    <w:p w:rsidR="009C1C67" w:rsidRDefault="009C1C67" w:rsidP="00A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67" w:rsidRDefault="009C1C67" w:rsidP="00A551CA">
      <w:pPr>
        <w:spacing w:after="0" w:line="240" w:lineRule="auto"/>
      </w:pPr>
      <w:r>
        <w:separator/>
      </w:r>
    </w:p>
  </w:footnote>
  <w:footnote w:type="continuationSeparator" w:id="0">
    <w:p w:rsidR="009C1C67" w:rsidRDefault="009C1C67" w:rsidP="00A5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9"/>
    <w:rsid w:val="000010B1"/>
    <w:rsid w:val="00031C77"/>
    <w:rsid w:val="00036B4C"/>
    <w:rsid w:val="0003773D"/>
    <w:rsid w:val="000A14C5"/>
    <w:rsid w:val="000E67C6"/>
    <w:rsid w:val="001611EC"/>
    <w:rsid w:val="001A24C9"/>
    <w:rsid w:val="001F72BB"/>
    <w:rsid w:val="00203AAB"/>
    <w:rsid w:val="002A6B2A"/>
    <w:rsid w:val="00336015"/>
    <w:rsid w:val="00355B62"/>
    <w:rsid w:val="003A42DF"/>
    <w:rsid w:val="003F6763"/>
    <w:rsid w:val="00417225"/>
    <w:rsid w:val="004540E7"/>
    <w:rsid w:val="0046186E"/>
    <w:rsid w:val="004846AE"/>
    <w:rsid w:val="004B4945"/>
    <w:rsid w:val="004B4978"/>
    <w:rsid w:val="004C17E9"/>
    <w:rsid w:val="004F7989"/>
    <w:rsid w:val="005139FF"/>
    <w:rsid w:val="00514962"/>
    <w:rsid w:val="0054255C"/>
    <w:rsid w:val="00583325"/>
    <w:rsid w:val="005F6E62"/>
    <w:rsid w:val="00600411"/>
    <w:rsid w:val="00616DCF"/>
    <w:rsid w:val="0063537A"/>
    <w:rsid w:val="006B5C1F"/>
    <w:rsid w:val="0071786C"/>
    <w:rsid w:val="007436C5"/>
    <w:rsid w:val="007462D4"/>
    <w:rsid w:val="00746D74"/>
    <w:rsid w:val="0075474A"/>
    <w:rsid w:val="00761F88"/>
    <w:rsid w:val="00762F29"/>
    <w:rsid w:val="0076365C"/>
    <w:rsid w:val="007A5B23"/>
    <w:rsid w:val="00810C81"/>
    <w:rsid w:val="00816460"/>
    <w:rsid w:val="008B70BC"/>
    <w:rsid w:val="008C21BD"/>
    <w:rsid w:val="00900C75"/>
    <w:rsid w:val="00914E4B"/>
    <w:rsid w:val="00975015"/>
    <w:rsid w:val="00980445"/>
    <w:rsid w:val="00983832"/>
    <w:rsid w:val="00993BC9"/>
    <w:rsid w:val="009C1C67"/>
    <w:rsid w:val="00A05A1C"/>
    <w:rsid w:val="00A25082"/>
    <w:rsid w:val="00A37FD6"/>
    <w:rsid w:val="00A551CA"/>
    <w:rsid w:val="00AF7D0E"/>
    <w:rsid w:val="00B827A5"/>
    <w:rsid w:val="00B85F42"/>
    <w:rsid w:val="00C327F4"/>
    <w:rsid w:val="00C928FA"/>
    <w:rsid w:val="00CB1E7B"/>
    <w:rsid w:val="00D53650"/>
    <w:rsid w:val="00D776B7"/>
    <w:rsid w:val="00D82A2A"/>
    <w:rsid w:val="00E02F6C"/>
    <w:rsid w:val="00ED7138"/>
    <w:rsid w:val="00F3670B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C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4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4C9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8B70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8B70BC"/>
    <w:rPr>
      <w:color w:val="800080"/>
      <w:u w:val="single"/>
    </w:rPr>
  </w:style>
  <w:style w:type="paragraph" w:customStyle="1" w:styleId="xl65">
    <w:name w:val="xl65"/>
    <w:basedOn w:val="Normal"/>
    <w:rsid w:val="008B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7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B7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6">
    <w:name w:val="font6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8B70B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8B70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8B70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8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8B70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8B70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C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4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4C9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8B70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8B70BC"/>
    <w:rPr>
      <w:color w:val="800080"/>
      <w:u w:val="single"/>
    </w:rPr>
  </w:style>
  <w:style w:type="paragraph" w:customStyle="1" w:styleId="xl65">
    <w:name w:val="xl65"/>
    <w:basedOn w:val="Normal"/>
    <w:rsid w:val="008B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7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B7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6">
    <w:name w:val="font6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8B70B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8B70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8B70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8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8B70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8B70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BDD4-0B50-4C52-BBD2-DE76A62B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6790</Words>
  <Characters>38707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Panda</cp:lastModifiedBy>
  <cp:revision>2</cp:revision>
  <dcterms:created xsi:type="dcterms:W3CDTF">2011-09-22T15:59:00Z</dcterms:created>
  <dcterms:modified xsi:type="dcterms:W3CDTF">2011-09-22T15:59:00Z</dcterms:modified>
</cp:coreProperties>
</file>